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eastAsia="仿宋" w:cs="仿宋"/>
          <w:b w:val="0"/>
          <w:i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i w:val="0"/>
          <w:color w:val="auto"/>
          <w:kern w:val="0"/>
          <w:sz w:val="32"/>
          <w:szCs w:val="32"/>
          <w:lang w:val="en-US" w:eastAsia="zh-CN" w:bidi="ar-SA"/>
        </w:rPr>
        <w:t>附件7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auto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宋体"/>
          <w:b/>
          <w:bCs/>
          <w:i w:val="0"/>
          <w:color w:val="auto"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cs="宋体"/>
          <w:b/>
          <w:bCs/>
          <w:i w:val="0"/>
          <w:color w:val="auto"/>
          <w:kern w:val="0"/>
          <w:sz w:val="44"/>
          <w:szCs w:val="44"/>
          <w:lang w:val="en-US" w:eastAsia="zh-CN" w:bidi="ar-SA"/>
        </w:rPr>
        <w:t>单位报送函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bCs/>
          <w:i w:val="0"/>
          <w:color w:val="auto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省工程系列林业专业高级职称评审委员会：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根据年度职称评审工作有关要求，我单位共（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人申报（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single"/>
          <w:lang w:val="en-US" w:eastAsia="zh-CN" w:bidi="ar-SA"/>
        </w:rPr>
        <w:t xml:space="preserve"> 2025 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年度林业工程技术人才职称评审，同步报送《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职称申报人员汇总表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》等材料。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经审核，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上述申报人皆为我单位工作人员，非公务员和离退休人员，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所报送的职称申报材料均真实、合法、有效。我单位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能够随时配合主管部门和职称评审委员会办公室进行检查、核实，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如有失信或弄虚作假等，其责任由我单位自负，并承担由此产生的一切后果。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我单位办理职称事务的联系人：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single" w:color="auto"/>
          <w:lang w:val="en-US" w:eastAsia="zh-CN" w:bidi="ar-SA"/>
        </w:rPr>
        <w:t>xxx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，联系电话：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single" w:color="auto"/>
          <w:lang w:val="en-US" w:eastAsia="zh-CN" w:bidi="ar-SA"/>
        </w:rPr>
        <w:t>xxxxxxxxxxx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none" w:color="auto"/>
          <w:lang w:val="en-US" w:eastAsia="zh-CN" w:bidi="ar-SA"/>
        </w:rPr>
        <w:t>，邮箱：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single" w:color="auto"/>
          <w:lang w:val="en-US" w:eastAsia="zh-CN" w:bidi="ar-SA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我单位（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是/否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）需要委托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省工程系列林业专业高级职称评审委员会办公室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于职称评审工作完成后，将我单位评审通过人员的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《广东省职称评审表》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《广东省初次职称考核认定申报表》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通过快递邮寄（到付件）回我单位。邮寄产生的一切后果由我单位负责。邮寄联系人：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single" w:color="auto"/>
          <w:lang w:val="en-US" w:eastAsia="zh-CN" w:bidi="ar-SA"/>
        </w:rPr>
        <w:t>xxx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，联系电话：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single" w:color="auto"/>
          <w:lang w:val="en-US" w:eastAsia="zh-CN" w:bidi="ar-SA"/>
        </w:rPr>
        <w:t>xxxxxxxxxxx</w:t>
      </w: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u w:val="none" w:color="auto"/>
          <w:lang w:val="en-US" w:eastAsia="zh-CN" w:bidi="ar-SA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邮寄地址：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598" w:leftChars="304" w:hanging="960" w:hangingChars="3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附表：职称申报人员汇总表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560" w:firstLineChars="8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单位名称（加盖公章）：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 xml:space="preserve">  年   月   日</w:t>
      </w:r>
    </w:p>
    <w:sectPr>
      <w:pgSz w:w="11906" w:h="16838"/>
      <w:pgMar w:top="2098" w:right="1361" w:bottom="1587" w:left="1531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802D2"/>
    <w:rsid w:val="01181DD9"/>
    <w:rsid w:val="03BD57D8"/>
    <w:rsid w:val="05C24D00"/>
    <w:rsid w:val="06251025"/>
    <w:rsid w:val="078F195B"/>
    <w:rsid w:val="0AA12680"/>
    <w:rsid w:val="0AE962F7"/>
    <w:rsid w:val="0BBC22A4"/>
    <w:rsid w:val="0C1149B6"/>
    <w:rsid w:val="0D61336B"/>
    <w:rsid w:val="0E6F4AE2"/>
    <w:rsid w:val="0E841061"/>
    <w:rsid w:val="1A466C93"/>
    <w:rsid w:val="1B9F09B4"/>
    <w:rsid w:val="1D0C59B6"/>
    <w:rsid w:val="1D1C2B4F"/>
    <w:rsid w:val="1E1859A3"/>
    <w:rsid w:val="20440008"/>
    <w:rsid w:val="20477B83"/>
    <w:rsid w:val="20A85C76"/>
    <w:rsid w:val="25AD1847"/>
    <w:rsid w:val="26436BD4"/>
    <w:rsid w:val="27A33318"/>
    <w:rsid w:val="27EF0DAB"/>
    <w:rsid w:val="28E46F7C"/>
    <w:rsid w:val="29AF79D3"/>
    <w:rsid w:val="2A755335"/>
    <w:rsid w:val="2B297DC1"/>
    <w:rsid w:val="2B300325"/>
    <w:rsid w:val="2D175908"/>
    <w:rsid w:val="2D892BCF"/>
    <w:rsid w:val="2DFC082D"/>
    <w:rsid w:val="2E4055E5"/>
    <w:rsid w:val="30E23891"/>
    <w:rsid w:val="315956C8"/>
    <w:rsid w:val="359D4003"/>
    <w:rsid w:val="38B350EF"/>
    <w:rsid w:val="38FC454A"/>
    <w:rsid w:val="390A7522"/>
    <w:rsid w:val="396A0841"/>
    <w:rsid w:val="3B9A5061"/>
    <w:rsid w:val="3BC1190E"/>
    <w:rsid w:val="3CDD5C6A"/>
    <w:rsid w:val="3EF70233"/>
    <w:rsid w:val="3F3725C6"/>
    <w:rsid w:val="40C872E4"/>
    <w:rsid w:val="438602D6"/>
    <w:rsid w:val="44FE616C"/>
    <w:rsid w:val="46F53476"/>
    <w:rsid w:val="476B7E20"/>
    <w:rsid w:val="49480CBB"/>
    <w:rsid w:val="49647D77"/>
    <w:rsid w:val="49C45812"/>
    <w:rsid w:val="49E15142"/>
    <w:rsid w:val="4BA24968"/>
    <w:rsid w:val="4BCC7DF0"/>
    <w:rsid w:val="4C7450FB"/>
    <w:rsid w:val="4CBE0470"/>
    <w:rsid w:val="4D8063AB"/>
    <w:rsid w:val="4E282F83"/>
    <w:rsid w:val="4FC151D4"/>
    <w:rsid w:val="504660EA"/>
    <w:rsid w:val="50CF02A4"/>
    <w:rsid w:val="51B138E2"/>
    <w:rsid w:val="52D639A9"/>
    <w:rsid w:val="53DA3129"/>
    <w:rsid w:val="55214D3B"/>
    <w:rsid w:val="56AD7D44"/>
    <w:rsid w:val="57A10251"/>
    <w:rsid w:val="59C96101"/>
    <w:rsid w:val="5AD65B96"/>
    <w:rsid w:val="5C6414B1"/>
    <w:rsid w:val="5CD530DD"/>
    <w:rsid w:val="5CEE6205"/>
    <w:rsid w:val="5D8579FD"/>
    <w:rsid w:val="5F4905E3"/>
    <w:rsid w:val="62437047"/>
    <w:rsid w:val="640C67AE"/>
    <w:rsid w:val="645544A8"/>
    <w:rsid w:val="660132FB"/>
    <w:rsid w:val="687142E8"/>
    <w:rsid w:val="6A756E8B"/>
    <w:rsid w:val="6BA96FAE"/>
    <w:rsid w:val="6CC67436"/>
    <w:rsid w:val="6D6B4283"/>
    <w:rsid w:val="6D9745DB"/>
    <w:rsid w:val="6E9671DE"/>
    <w:rsid w:val="70375E28"/>
    <w:rsid w:val="71D1746D"/>
    <w:rsid w:val="73047240"/>
    <w:rsid w:val="74D20734"/>
    <w:rsid w:val="774E7159"/>
    <w:rsid w:val="77B107DB"/>
    <w:rsid w:val="780472F2"/>
    <w:rsid w:val="78C673B0"/>
    <w:rsid w:val="78FF4092"/>
    <w:rsid w:val="79716A52"/>
    <w:rsid w:val="7A0F59D5"/>
    <w:rsid w:val="7B7315D6"/>
    <w:rsid w:val="7C135EE7"/>
    <w:rsid w:val="7CD8652B"/>
    <w:rsid w:val="7D1257C1"/>
    <w:rsid w:val="7DEF76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link w:val="7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默认段落字体 Para Char Char Char Char Char Char Char Char Char Char"/>
    <w:basedOn w:val="1"/>
    <w:link w:val="6"/>
    <w:qFormat/>
    <w:uiPriority w:val="0"/>
  </w:style>
  <w:style w:type="character" w:styleId="8">
    <w:name w:val="page number"/>
    <w:basedOn w:val="6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534</Words>
  <Characters>538</Characters>
  <Lines>0</Lines>
  <Paragraphs>0</Paragraphs>
  <TotalTime>1</TotalTime>
  <ScaleCrop>false</ScaleCrop>
  <LinksUpToDate>false</LinksUpToDate>
  <CharactersWithSpaces>643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2018-07-06T07:09:00Z</dcterms:created>
  <dc:creator>npc6320</dc:creator>
  <cp:lastModifiedBy>黄裔聪</cp:lastModifiedBy>
  <dcterms:modified xsi:type="dcterms:W3CDTF">2025-12-30T07:26:24Z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2CF90D6332824C86BEB971A718EFC5F4</vt:lpwstr>
  </property>
  <property fmtid="{D5CDD505-2E9C-101B-9397-08002B2CF9AE}" pid="4" name="KSOTemplateDocerSaveRecord">
    <vt:lpwstr>eyJoZGlkIjoiMzY3NDExZTBjNjAyZDc5MDUxYTRkNzIyOThiMWJiY2MiLCJ1c2VySWQiOiIyNzA1NTU4OTcifQ==</vt:lpwstr>
  </property>
</Properties>
</file>